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F028" w14:textId="77777777" w:rsidR="004E3823" w:rsidRPr="00C23A30" w:rsidRDefault="004E3823" w:rsidP="00C23A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23A30">
        <w:rPr>
          <w:rFonts w:cstheme="minorHAnsi"/>
          <w:b/>
          <w:sz w:val="28"/>
          <w:szCs w:val="28"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F5FFEF" w:rsidR="004E3823" w:rsidRDefault="00E40075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CLASSE ___________________   PLESSO___________________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4FEEEAE1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275D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</w:t>
      </w:r>
      <w:r w:rsidR="00E40075">
        <w:rPr>
          <w:rFonts w:asciiTheme="minorHAnsi" w:hAnsiTheme="minorHAnsi" w:cstheme="minorHAnsi"/>
          <w:color w:val="auto"/>
          <w:sz w:val="22"/>
          <w:szCs w:val="22"/>
        </w:rPr>
        <w:t xml:space="preserve">NON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ha avuto: </w:t>
      </w:r>
    </w:p>
    <w:p w14:paraId="47B9B2B7" w14:textId="77777777" w:rsidR="004E3823" w:rsidRPr="00DC693B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0" w:name="_Hlk63768448"/>
      <w:r w:rsidRPr="00DC693B">
        <w:rPr>
          <w:rFonts w:asciiTheme="minorHAnsi" w:hAnsiTheme="minorHAnsi" w:cstheme="minorHAnsi"/>
          <w:color w:val="auto"/>
          <w:sz w:val="22"/>
          <w:szCs w:val="22"/>
          <w:u w:val="single"/>
        </w:rPr>
        <w:t>SINTOMI RESPIRATORI (TOSSE, MAL DI GOLA, RAFFREDDORE)</w:t>
      </w:r>
    </w:p>
    <w:p w14:paraId="3A09F75D" w14:textId="77777777" w:rsidR="004E3823" w:rsidRPr="00DC693B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C693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DISSENTERIA </w:t>
      </w:r>
    </w:p>
    <w:p w14:paraId="2B637F4E" w14:textId="77777777" w:rsidR="004E3823" w:rsidRPr="00DC693B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C693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CONGIUNTIVITE </w:t>
      </w:r>
    </w:p>
    <w:p w14:paraId="2317A8FB" w14:textId="77777777" w:rsidR="004E3823" w:rsidRPr="00DC693B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C693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FORTE MAL DI TESTA </w:t>
      </w:r>
    </w:p>
    <w:p w14:paraId="5DBA7043" w14:textId="77777777" w:rsidR="004E3823" w:rsidRPr="00DC693B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C693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ANOSMIA (PERDITA OLFATTO) </w:t>
      </w:r>
    </w:p>
    <w:p w14:paraId="54719454" w14:textId="77777777" w:rsidR="004E3823" w:rsidRPr="00DC693B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C693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AGEUSIA (PERDITA GUSTO) </w:t>
      </w:r>
    </w:p>
    <w:p w14:paraId="24543A20" w14:textId="77777777" w:rsidR="004E3823" w:rsidRPr="00DC693B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C693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1BB5A3C4" w:rsidR="004E3823" w:rsidRPr="00E40075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7B99F2F0" w14:textId="5C09D121" w:rsidR="00E40075" w:rsidRDefault="00E40075" w:rsidP="00E4007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bookmarkEnd w:id="0"/>
    <w:p w14:paraId="7FA8C736" w14:textId="08EF55DC" w:rsidR="00E40075" w:rsidRDefault="00E40075" w:rsidP="00E4007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BD9A7C" w14:textId="37ED16E7" w:rsidR="00E40075" w:rsidRPr="00136B9C" w:rsidRDefault="00E40075" w:rsidP="00E4007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contattato il pediatra di libera scelta / il medico di medicina generale e di NON aver ricevuto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0AD26B0" w14:textId="315B1AD5" w:rsidR="00A60F0F" w:rsidRDefault="00A60F0F" w:rsidP="00A60F0F">
      <w:pPr>
        <w:pStyle w:val="xmsonormal"/>
        <w:jc w:val="both"/>
      </w:pPr>
      <w:r>
        <w:t xml:space="preserve">Si richiama il senso di responsabilità </w:t>
      </w:r>
      <w:r w:rsidR="009546E1">
        <w:t>delle famiglie per la riammissione in comunità.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sectPr w:rsidR="004E3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823"/>
    <w:rsid w:val="002E6F43"/>
    <w:rsid w:val="004E3823"/>
    <w:rsid w:val="00567EBE"/>
    <w:rsid w:val="0077188B"/>
    <w:rsid w:val="009546E1"/>
    <w:rsid w:val="009A592C"/>
    <w:rsid w:val="00A60F0F"/>
    <w:rsid w:val="00C23A30"/>
    <w:rsid w:val="00DC693B"/>
    <w:rsid w:val="00DD55B2"/>
    <w:rsid w:val="00E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docId w15:val="{4B4C5DBA-A784-4FF6-83DF-44C1A903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Valentina Castanò</cp:lastModifiedBy>
  <cp:revision>7</cp:revision>
  <dcterms:created xsi:type="dcterms:W3CDTF">2020-09-28T07:43:00Z</dcterms:created>
  <dcterms:modified xsi:type="dcterms:W3CDTF">2021-02-09T12:07:00Z</dcterms:modified>
</cp:coreProperties>
</file>